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/>
          <w:b/>
          <w:bCs/>
          <w:sz w:val="36"/>
          <w:szCs w:val="36"/>
          <w:lang w:eastAsia="zh-CN"/>
        </w:rPr>
      </w:pPr>
      <w:r>
        <w:rPr>
          <w:rFonts w:hint="eastAsia" w:ascii="楷体" w:hAnsi="楷体" w:eastAsia="楷体"/>
          <w:b/>
          <w:bCs/>
          <w:sz w:val="36"/>
          <w:szCs w:val="36"/>
          <w:lang w:eastAsia="zh-CN"/>
        </w:rPr>
        <w:t>附表</w:t>
      </w: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贵州大学植物保护大北农拔尖创新班报名表</w:t>
      </w:r>
    </w:p>
    <w:tbl>
      <w:tblPr>
        <w:tblStyle w:val="5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614"/>
        <w:gridCol w:w="1291"/>
        <w:gridCol w:w="552"/>
        <w:gridCol w:w="1107"/>
        <w:gridCol w:w="1019"/>
        <w:gridCol w:w="640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学号</w:t>
            </w:r>
          </w:p>
        </w:tc>
        <w:tc>
          <w:tcPr>
            <w:tcW w:w="1659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专业</w:t>
            </w:r>
          </w:p>
        </w:tc>
        <w:tc>
          <w:tcPr>
            <w:tcW w:w="1659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成绩排名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高考成绩</w:t>
            </w:r>
          </w:p>
        </w:tc>
        <w:tc>
          <w:tcPr>
            <w:tcW w:w="1659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534" w:type="dxa"/>
            <w:gridSpan w:val="8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个人简介（简单介绍自己的性格、爱好、特长和获奖情况，选择植物保护大北农拔尖创新班计划、目标）（可另附页）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家长签名</w:t>
            </w:r>
          </w:p>
        </w:tc>
        <w:tc>
          <w:tcPr>
            <w:tcW w:w="2457" w:type="dxa"/>
            <w:gridSpan w:val="3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2302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所在学院同意审核签字及盖章</w:t>
            </w:r>
          </w:p>
        </w:tc>
        <w:tc>
          <w:tcPr>
            <w:tcW w:w="6271" w:type="dxa"/>
            <w:gridSpan w:val="6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注：</w:t>
      </w:r>
      <w:r>
        <w:rPr>
          <w:rFonts w:hint="eastAsia" w:ascii="楷体" w:hAnsi="楷体" w:eastAsia="楷体"/>
          <w:b/>
          <w:bCs/>
          <w:sz w:val="28"/>
          <w:szCs w:val="28"/>
        </w:rPr>
        <w:t>成绩排名需提供成绩表，并由所在学院签章</w:t>
      </w:r>
      <w:r>
        <w:rPr>
          <w:rFonts w:hint="eastAsia" w:ascii="楷体" w:hAnsi="楷体" w:eastAsia="楷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4MzUxZWQ2ZWNmOTM0ZjQ4YmQ1MGI4Y2E4YmZhY2MifQ=="/>
  </w:docVars>
  <w:rsids>
    <w:rsidRoot w:val="00A16410"/>
    <w:rsid w:val="00052C57"/>
    <w:rsid w:val="000B2C06"/>
    <w:rsid w:val="000E5343"/>
    <w:rsid w:val="001A54CA"/>
    <w:rsid w:val="00324AC9"/>
    <w:rsid w:val="00362198"/>
    <w:rsid w:val="00506F98"/>
    <w:rsid w:val="0055015B"/>
    <w:rsid w:val="00562DFB"/>
    <w:rsid w:val="005C7FF8"/>
    <w:rsid w:val="007C3583"/>
    <w:rsid w:val="008B2CC5"/>
    <w:rsid w:val="008E1665"/>
    <w:rsid w:val="00A16410"/>
    <w:rsid w:val="00B67FDA"/>
    <w:rsid w:val="00C04190"/>
    <w:rsid w:val="00C209F1"/>
    <w:rsid w:val="00CA2FF9"/>
    <w:rsid w:val="00CB5805"/>
    <w:rsid w:val="00F05122"/>
    <w:rsid w:val="00FF05E7"/>
    <w:rsid w:val="087E29F8"/>
    <w:rsid w:val="1EF167E7"/>
    <w:rsid w:val="1F9D4515"/>
    <w:rsid w:val="539B03B7"/>
    <w:rsid w:val="56511FC4"/>
    <w:rsid w:val="5E3D0A0A"/>
    <w:rsid w:val="5E6D1AE5"/>
    <w:rsid w:val="79B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728</Words>
  <Characters>773</Characters>
  <Lines>6</Lines>
  <Paragraphs>1</Paragraphs>
  <TotalTime>23</TotalTime>
  <ScaleCrop>false</ScaleCrop>
  <LinksUpToDate>false</LinksUpToDate>
  <CharactersWithSpaces>776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2022-04-13T03:00:00Z</dcterms:created>
  <dc:creator>YTC</dc:creator>
  <cp:lastModifiedBy>路~~</cp:lastModifiedBy>
  <cp:lastPrinted>2023-04-18T07:01:00Z</cp:lastPrinted>
  <dcterms:modified xsi:type="dcterms:W3CDTF">2024-03-19T02:32:15Z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E89038C46E0C4F16954B1A5280D00833_13</vt:lpwstr>
  </property>
</Properties>
</file>